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0CDB" w14:textId="77777777" w:rsidR="00350613" w:rsidRDefault="00AA281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助　成　金　給　付　申　込　書</w:t>
      </w:r>
    </w:p>
    <w:p w14:paraId="77E334EE" w14:textId="4E0BE09A" w:rsidR="00350613" w:rsidRDefault="00350613">
      <w:pPr>
        <w:jc w:val="right"/>
      </w:pPr>
      <w:r w:rsidRPr="00DA7C67">
        <w:rPr>
          <w:rFonts w:hint="eastAsia"/>
          <w:highlight w:val="yellow"/>
        </w:rPr>
        <w:t>年　　　月　　　日</w:t>
      </w:r>
    </w:p>
    <w:p w14:paraId="6172EF16" w14:textId="77777777" w:rsidR="00AA281B" w:rsidRDefault="00AA281B" w:rsidP="00AA281B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（所属）</w:t>
      </w:r>
    </w:p>
    <w:p w14:paraId="114AF876" w14:textId="77777777" w:rsidR="00AA281B" w:rsidRDefault="00AA281B" w:rsidP="00AA281B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042A75B4" w14:textId="77777777" w:rsidR="00350613" w:rsidRDefault="00350613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 w:rsidR="00AA281B">
        <w:rPr>
          <w:rFonts w:hint="eastAsia"/>
          <w:sz w:val="20"/>
        </w:rPr>
        <w:t>（</w:t>
      </w:r>
      <w:r>
        <w:rPr>
          <w:rFonts w:hint="eastAsia"/>
          <w:sz w:val="20"/>
        </w:rPr>
        <w:t>氏名）</w:t>
      </w:r>
    </w:p>
    <w:p w14:paraId="6BF21BA8" w14:textId="77777777" w:rsidR="00350613" w:rsidRDefault="00350613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 w:rsidR="000E07A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421BEEBF" w14:textId="7F4F7DE3" w:rsidR="00AA281B" w:rsidRPr="00A73EA3" w:rsidRDefault="00AA281B" w:rsidP="00AA281B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</w:t>
      </w:r>
      <w:r w:rsidR="00A73EA3">
        <w:rPr>
          <w:rFonts w:hint="eastAsia"/>
          <w:sz w:val="20"/>
        </w:rPr>
        <w:t>住所</w:t>
      </w:r>
      <w:r>
        <w:rPr>
          <w:rFonts w:hint="eastAsia"/>
          <w:sz w:val="20"/>
        </w:rPr>
        <w:t>）</w:t>
      </w:r>
    </w:p>
    <w:p w14:paraId="0201C16E" w14:textId="77777777" w:rsidR="007B7FA1" w:rsidRDefault="00AA281B" w:rsidP="00A73EA3">
      <w:pPr>
        <w:ind w:left="4560" w:hangingChars="1900" w:hanging="4560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250C9FCD" w14:textId="26ED8B32" w:rsidR="00A73EA3" w:rsidRDefault="00A73EA3" w:rsidP="007B7FA1">
      <w:pPr>
        <w:ind w:leftChars="1900" w:left="3990" w:firstLineChars="300" w:firstLine="600"/>
        <w:rPr>
          <w:sz w:val="20"/>
        </w:rPr>
      </w:pPr>
      <w:r>
        <w:rPr>
          <w:rFonts w:hint="eastAsia"/>
          <w:sz w:val="20"/>
        </w:rPr>
        <w:t>（連絡先メールアドレス）</w:t>
      </w:r>
    </w:p>
    <w:p w14:paraId="705B3730" w14:textId="77777777" w:rsidR="00A73EA3" w:rsidRDefault="00A73EA3" w:rsidP="00A73EA3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14:paraId="3A4A4F89" w14:textId="77777777" w:rsidR="0018322D" w:rsidRPr="00277BCE" w:rsidRDefault="0018322D" w:rsidP="00AA281B">
      <w:pPr>
        <w:rPr>
          <w:sz w:val="24"/>
        </w:rPr>
      </w:pPr>
    </w:p>
    <w:p w14:paraId="4FDA0E2A" w14:textId="3B41976D" w:rsidR="00350613" w:rsidRDefault="00350613" w:rsidP="0018322D">
      <w:pPr>
        <w:ind w:firstLineChars="100" w:firstLine="210"/>
      </w:pPr>
      <w:r>
        <w:rPr>
          <w:rFonts w:hint="eastAsia"/>
        </w:rPr>
        <w:t>下記の</w:t>
      </w:r>
      <w:r w:rsidR="005406F4">
        <w:rPr>
          <w:rFonts w:hint="eastAsia"/>
        </w:rPr>
        <w:t>活動</w:t>
      </w:r>
      <w:r w:rsidR="00D0086D">
        <w:rPr>
          <w:rFonts w:hint="eastAsia"/>
        </w:rPr>
        <w:t>等</w:t>
      </w:r>
      <w:r w:rsidR="005406F4">
        <w:rPr>
          <w:rFonts w:hint="eastAsia"/>
        </w:rPr>
        <w:t>のテーマ</w:t>
      </w:r>
      <w:r w:rsidR="00AA281B">
        <w:rPr>
          <w:rFonts w:hint="eastAsia"/>
        </w:rPr>
        <w:t>について、</w:t>
      </w:r>
      <w:r w:rsidR="000E07A8">
        <w:rPr>
          <w:rFonts w:hint="eastAsia"/>
        </w:rPr>
        <w:t>「</w:t>
      </w:r>
      <w:hyperlink r:id="rId7" w:history="1">
        <w:r w:rsidR="00AA281B" w:rsidRPr="00562F3E">
          <w:rPr>
            <w:rStyle w:val="aa"/>
            <w:rFonts w:hint="eastAsia"/>
          </w:rPr>
          <w:t>財団せせらぎ　支援、助成金給付規程</w:t>
        </w:r>
      </w:hyperlink>
      <w:r w:rsidR="000E07A8">
        <w:rPr>
          <w:rFonts w:hint="eastAsia"/>
        </w:rPr>
        <w:t>」</w:t>
      </w:r>
      <w:r w:rsidR="00AA281B">
        <w:rPr>
          <w:rFonts w:hint="eastAsia"/>
        </w:rPr>
        <w:t>に同意の上、</w:t>
      </w:r>
      <w:r w:rsidR="001C22E1" w:rsidRPr="00A73EA3">
        <w:rPr>
          <w:rFonts w:hint="eastAsia"/>
        </w:rPr>
        <w:t>20</w:t>
      </w:r>
      <w:r w:rsidR="00A73EA3" w:rsidRPr="00A73EA3">
        <w:rPr>
          <w:rFonts w:hint="eastAsia"/>
        </w:rPr>
        <w:t>2</w:t>
      </w:r>
      <w:r w:rsidR="00BB4415">
        <w:rPr>
          <w:rFonts w:hint="eastAsia"/>
        </w:rPr>
        <w:t>3</w:t>
      </w:r>
      <w:r w:rsidR="00AA281B" w:rsidRPr="00A73EA3">
        <w:rPr>
          <w:rFonts w:hint="eastAsia"/>
        </w:rPr>
        <w:t>年度</w:t>
      </w:r>
      <w:r w:rsidR="001903C4" w:rsidRPr="00DA7C67">
        <w:rPr>
          <w:rFonts w:hint="eastAsia"/>
          <w:highlight w:val="yellow"/>
        </w:rPr>
        <w:t>第●回</w:t>
      </w:r>
      <w:r w:rsidR="00AA281B">
        <w:rPr>
          <w:rFonts w:hint="eastAsia"/>
        </w:rPr>
        <w:t xml:space="preserve">　財団せせらぎ助成金の給付を申し込みます</w:t>
      </w:r>
      <w:r>
        <w:rPr>
          <w:rFonts w:hint="eastAsia"/>
        </w:rPr>
        <w:t>。</w:t>
      </w:r>
    </w:p>
    <w:p w14:paraId="7B5E4176" w14:textId="77777777" w:rsidR="00AA281B" w:rsidRDefault="00AA281B" w:rsidP="00AA281B"/>
    <w:p w14:paraId="6A0254C2" w14:textId="77777777" w:rsidR="00350613" w:rsidRDefault="00350613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6032"/>
      </w:tblGrid>
      <w:tr w:rsidR="00350613" w14:paraId="58434E24" w14:textId="77777777" w:rsidTr="00A73EA3">
        <w:trPr>
          <w:trHeight w:val="1028"/>
        </w:trPr>
        <w:tc>
          <w:tcPr>
            <w:tcW w:w="2509" w:type="dxa"/>
            <w:vAlign w:val="center"/>
          </w:tcPr>
          <w:p w14:paraId="767A9148" w14:textId="77777777" w:rsidR="00350613" w:rsidRDefault="00D0086D" w:rsidP="00AA281B">
            <w:pPr>
              <w:jc w:val="center"/>
            </w:pPr>
            <w:r>
              <w:rPr>
                <w:rFonts w:hint="eastAsia"/>
              </w:rPr>
              <w:t>活動等</w:t>
            </w:r>
            <w:r w:rsidR="005406F4">
              <w:rPr>
                <w:rFonts w:hint="eastAsia"/>
              </w:rPr>
              <w:t>のテーマ</w:t>
            </w:r>
          </w:p>
          <w:p w14:paraId="57246C31" w14:textId="77777777" w:rsidR="000E07A8" w:rsidRPr="00DA7C67" w:rsidRDefault="000E07A8" w:rsidP="00DA7C67">
            <w:pPr>
              <w:jc w:val="center"/>
              <w:rPr>
                <w:sz w:val="18"/>
                <w:szCs w:val="18"/>
              </w:rPr>
            </w:pPr>
            <w:r w:rsidRPr="00562F3E">
              <w:rPr>
                <w:rFonts w:hint="eastAsia"/>
                <w:sz w:val="16"/>
                <w:szCs w:val="16"/>
              </w:rPr>
              <w:t>（詳細は別途「</w:t>
            </w:r>
            <w:r w:rsidR="00D0086D" w:rsidRPr="00562F3E">
              <w:rPr>
                <w:rFonts w:hint="eastAsia"/>
                <w:sz w:val="16"/>
                <w:szCs w:val="16"/>
              </w:rPr>
              <w:t>活動等</w:t>
            </w:r>
            <w:r w:rsidRPr="00562F3E">
              <w:rPr>
                <w:rFonts w:hint="eastAsia"/>
                <w:sz w:val="16"/>
                <w:szCs w:val="16"/>
              </w:rPr>
              <w:t>計画書」に記載すること）</w:t>
            </w:r>
          </w:p>
        </w:tc>
        <w:tc>
          <w:tcPr>
            <w:tcW w:w="6193" w:type="dxa"/>
            <w:vAlign w:val="center"/>
          </w:tcPr>
          <w:p w14:paraId="2B578984" w14:textId="77777777" w:rsidR="00350613" w:rsidRPr="000E07A8" w:rsidRDefault="00350613" w:rsidP="00AA281B">
            <w:pPr>
              <w:jc w:val="left"/>
            </w:pPr>
          </w:p>
        </w:tc>
      </w:tr>
      <w:tr w:rsidR="00AA281B" w14:paraId="0FE21F08" w14:textId="77777777" w:rsidTr="00DA7C67">
        <w:trPr>
          <w:trHeight w:val="779"/>
        </w:trPr>
        <w:tc>
          <w:tcPr>
            <w:tcW w:w="2509" w:type="dxa"/>
            <w:vAlign w:val="center"/>
          </w:tcPr>
          <w:p w14:paraId="291995F8" w14:textId="77777777" w:rsidR="001C22E1" w:rsidRDefault="001C22E1" w:rsidP="00AA281B">
            <w:pPr>
              <w:jc w:val="center"/>
            </w:pPr>
            <w:r>
              <w:rPr>
                <w:rFonts w:hint="eastAsia"/>
              </w:rPr>
              <w:t>当該活動等のテーマが</w:t>
            </w:r>
          </w:p>
          <w:p w14:paraId="559B0B3B" w14:textId="77777777" w:rsidR="00AA281B" w:rsidRDefault="001C22E1" w:rsidP="00AA281B">
            <w:pPr>
              <w:jc w:val="center"/>
            </w:pPr>
            <w:r>
              <w:rPr>
                <w:rFonts w:hint="eastAsia"/>
              </w:rPr>
              <w:t>目指す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のゴール</w:t>
            </w:r>
          </w:p>
        </w:tc>
        <w:tc>
          <w:tcPr>
            <w:tcW w:w="6193" w:type="dxa"/>
            <w:vAlign w:val="center"/>
          </w:tcPr>
          <w:p w14:paraId="380AC2DB" w14:textId="77777777" w:rsidR="00AA281B" w:rsidRDefault="00AA281B" w:rsidP="00AA281B">
            <w:pPr>
              <w:jc w:val="left"/>
            </w:pPr>
          </w:p>
        </w:tc>
      </w:tr>
      <w:tr w:rsidR="00350613" w14:paraId="51595E9B" w14:textId="77777777" w:rsidTr="00A73EA3">
        <w:trPr>
          <w:trHeight w:val="4460"/>
        </w:trPr>
        <w:tc>
          <w:tcPr>
            <w:tcW w:w="2509" w:type="dxa"/>
            <w:vAlign w:val="center"/>
          </w:tcPr>
          <w:p w14:paraId="70CD36B7" w14:textId="77777777" w:rsidR="00350613" w:rsidRDefault="00AA281B" w:rsidP="00D25085">
            <w:pPr>
              <w:jc w:val="center"/>
            </w:pPr>
            <w:r>
              <w:rPr>
                <w:rFonts w:hint="eastAsia"/>
              </w:rPr>
              <w:t>助成金</w:t>
            </w:r>
            <w:r w:rsidR="00350613">
              <w:rPr>
                <w:rFonts w:hint="eastAsia"/>
              </w:rPr>
              <w:t>の</w:t>
            </w:r>
            <w:r>
              <w:rPr>
                <w:rFonts w:hint="eastAsia"/>
              </w:rPr>
              <w:t>使用</w:t>
            </w:r>
            <w:r w:rsidR="00350613">
              <w:rPr>
                <w:rFonts w:hint="eastAsia"/>
              </w:rPr>
              <w:t>概要</w:t>
            </w:r>
          </w:p>
          <w:p w14:paraId="0BB90F42" w14:textId="77777777" w:rsidR="00F1287A" w:rsidRPr="00DA7C67" w:rsidRDefault="00F1287A" w:rsidP="00DA7C67">
            <w:pPr>
              <w:jc w:val="center"/>
              <w:rPr>
                <w:sz w:val="18"/>
                <w:szCs w:val="18"/>
              </w:rPr>
            </w:pPr>
            <w:r w:rsidRPr="00562F3E">
              <w:rPr>
                <w:rFonts w:hint="eastAsia"/>
                <w:sz w:val="16"/>
                <w:szCs w:val="16"/>
              </w:rPr>
              <w:t>（</w:t>
            </w:r>
            <w:r w:rsidR="00D0086D" w:rsidRPr="00562F3E">
              <w:rPr>
                <w:rFonts w:hint="eastAsia"/>
                <w:sz w:val="16"/>
                <w:szCs w:val="16"/>
              </w:rPr>
              <w:t>活動等</w:t>
            </w:r>
            <w:r w:rsidR="005406F4" w:rsidRPr="00562F3E">
              <w:rPr>
                <w:rFonts w:hint="eastAsia"/>
                <w:sz w:val="16"/>
                <w:szCs w:val="16"/>
              </w:rPr>
              <w:t>のテーマ</w:t>
            </w:r>
            <w:r w:rsidRPr="00562F3E">
              <w:rPr>
                <w:rFonts w:hint="eastAsia"/>
                <w:sz w:val="16"/>
                <w:szCs w:val="16"/>
              </w:rPr>
              <w:t>との関連が具体的にわかる</w:t>
            </w:r>
            <w:r w:rsidR="00AA281B" w:rsidRPr="00562F3E">
              <w:rPr>
                <w:rFonts w:hint="eastAsia"/>
                <w:sz w:val="16"/>
                <w:szCs w:val="16"/>
              </w:rPr>
              <w:t>ように記載する</w:t>
            </w:r>
            <w:r w:rsidRPr="00562F3E">
              <w:rPr>
                <w:rFonts w:hint="eastAsia"/>
                <w:sz w:val="16"/>
                <w:szCs w:val="16"/>
              </w:rPr>
              <w:t>こと</w:t>
            </w:r>
            <w:r w:rsidR="00DC59C0" w:rsidRPr="00562F3E">
              <w:rPr>
                <w:rFonts w:hint="eastAsia"/>
                <w:sz w:val="16"/>
                <w:szCs w:val="16"/>
              </w:rPr>
              <w:t>。また、助成金の具体的な内訳も記載すること</w:t>
            </w:r>
            <w:r w:rsidRPr="00562F3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193" w:type="dxa"/>
            <w:vAlign w:val="center"/>
          </w:tcPr>
          <w:p w14:paraId="558B055B" w14:textId="77777777" w:rsidR="00350613" w:rsidRPr="00DC59C0" w:rsidRDefault="00350613" w:rsidP="000E07A8"/>
        </w:tc>
      </w:tr>
      <w:tr w:rsidR="00D25085" w14:paraId="2BA64312" w14:textId="77777777" w:rsidTr="00DA7C67">
        <w:trPr>
          <w:trHeight w:val="994"/>
        </w:trPr>
        <w:tc>
          <w:tcPr>
            <w:tcW w:w="2509" w:type="dxa"/>
            <w:vAlign w:val="center"/>
          </w:tcPr>
          <w:p w14:paraId="6C8F4562" w14:textId="77777777" w:rsidR="00DA450A" w:rsidRDefault="00C05BDB" w:rsidP="00C05BDB">
            <w:pPr>
              <w:jc w:val="center"/>
            </w:pPr>
            <w:r>
              <w:rPr>
                <w:rFonts w:hint="eastAsia"/>
              </w:rPr>
              <w:t>当財団の助成金支給</w:t>
            </w:r>
          </w:p>
          <w:p w14:paraId="4F65C214" w14:textId="77777777" w:rsidR="00C05BDB" w:rsidRDefault="00C05BDB" w:rsidP="00C05BDB">
            <w:pPr>
              <w:jc w:val="center"/>
            </w:pPr>
            <w:r>
              <w:rPr>
                <w:rFonts w:hint="eastAsia"/>
              </w:rPr>
              <w:t>事業を知った経緯</w:t>
            </w:r>
          </w:p>
          <w:p w14:paraId="0DD34E50" w14:textId="77777777" w:rsidR="00D25085" w:rsidRPr="00DA7C67" w:rsidRDefault="00C05BDB" w:rsidP="00C05BDB">
            <w:pPr>
              <w:jc w:val="center"/>
              <w:rPr>
                <w:sz w:val="18"/>
                <w:szCs w:val="18"/>
              </w:rPr>
            </w:pPr>
            <w:r w:rsidRPr="00562F3E">
              <w:rPr>
                <w:rFonts w:hint="eastAsia"/>
                <w:sz w:val="16"/>
                <w:szCs w:val="16"/>
              </w:rPr>
              <w:t>（</w:t>
            </w:r>
            <w:r w:rsidR="00DA450A" w:rsidRPr="00562F3E">
              <w:rPr>
                <w:rFonts w:hint="eastAsia"/>
                <w:sz w:val="16"/>
                <w:szCs w:val="16"/>
              </w:rPr>
              <w:t>例えば</w:t>
            </w:r>
            <w:r w:rsidR="00D25085" w:rsidRPr="00562F3E">
              <w:rPr>
                <w:rFonts w:hint="eastAsia"/>
                <w:sz w:val="16"/>
                <w:szCs w:val="16"/>
              </w:rPr>
              <w:t>紹介者名</w:t>
            </w:r>
            <w:r w:rsidRPr="00562F3E">
              <w:rPr>
                <w:rFonts w:hint="eastAsia"/>
                <w:sz w:val="16"/>
                <w:szCs w:val="16"/>
              </w:rPr>
              <w:t>等</w:t>
            </w:r>
            <w:r w:rsidR="00D25085" w:rsidRPr="00562F3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193" w:type="dxa"/>
            <w:vAlign w:val="center"/>
          </w:tcPr>
          <w:p w14:paraId="7E700CC1" w14:textId="77777777" w:rsidR="00D25085" w:rsidRDefault="00D25085" w:rsidP="000E07A8"/>
        </w:tc>
      </w:tr>
    </w:tbl>
    <w:p w14:paraId="2467E63A" w14:textId="77777777" w:rsidR="00350613" w:rsidRPr="00AA281B" w:rsidRDefault="00350613">
      <w:pPr>
        <w:pStyle w:val="a4"/>
        <w:rPr>
          <w:b/>
        </w:rPr>
      </w:pPr>
      <w:r w:rsidRPr="00AA281B">
        <w:rPr>
          <w:rFonts w:hint="eastAsia"/>
          <w:b/>
        </w:rPr>
        <w:t>以</w:t>
      </w:r>
      <w:r w:rsidR="00AA281B">
        <w:rPr>
          <w:rFonts w:hint="eastAsia"/>
          <w:b/>
        </w:rPr>
        <w:t xml:space="preserve">　</w:t>
      </w:r>
      <w:r w:rsidRPr="00AA281B">
        <w:rPr>
          <w:rFonts w:hint="eastAsia"/>
          <w:b/>
        </w:rPr>
        <w:t>上</w:t>
      </w:r>
    </w:p>
    <w:sectPr w:rsidR="00350613" w:rsidRPr="00AA281B" w:rsidSect="00992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A6A9" w14:textId="77777777" w:rsidR="00D11BE3" w:rsidRDefault="00D11BE3" w:rsidP="000E07A8">
      <w:r>
        <w:separator/>
      </w:r>
    </w:p>
  </w:endnote>
  <w:endnote w:type="continuationSeparator" w:id="0">
    <w:p w14:paraId="35D40B67" w14:textId="77777777" w:rsidR="00D11BE3" w:rsidRDefault="00D11BE3" w:rsidP="000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B911" w14:textId="77777777" w:rsidR="00D11BE3" w:rsidRDefault="00D11BE3" w:rsidP="000E07A8">
      <w:r>
        <w:separator/>
      </w:r>
    </w:p>
  </w:footnote>
  <w:footnote w:type="continuationSeparator" w:id="0">
    <w:p w14:paraId="5DDBE067" w14:textId="77777777" w:rsidR="00D11BE3" w:rsidRDefault="00D11BE3" w:rsidP="000E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091C"/>
    <w:multiLevelType w:val="singleLevel"/>
    <w:tmpl w:val="31E23A6C"/>
    <w:lvl w:ilvl="0">
      <w:start w:val="1"/>
      <w:numFmt w:val="decimalFullWidth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" w15:restartNumberingAfterBreak="0">
    <w:nsid w:val="38EF6E33"/>
    <w:multiLevelType w:val="singleLevel"/>
    <w:tmpl w:val="B3E276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F914623"/>
    <w:multiLevelType w:val="singleLevel"/>
    <w:tmpl w:val="DC9CCFFC"/>
    <w:lvl w:ilvl="0">
      <w:start w:val="1"/>
      <w:numFmt w:val="decimalFullWidth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706646E0"/>
    <w:multiLevelType w:val="singleLevel"/>
    <w:tmpl w:val="98E4D0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171485731">
    <w:abstractNumId w:val="3"/>
  </w:num>
  <w:num w:numId="2" w16cid:durableId="1761099856">
    <w:abstractNumId w:val="1"/>
  </w:num>
  <w:num w:numId="3" w16cid:durableId="980421922">
    <w:abstractNumId w:val="0"/>
  </w:num>
  <w:num w:numId="4" w16cid:durableId="1772552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87"/>
    <w:rsid w:val="0005427C"/>
    <w:rsid w:val="00060DC0"/>
    <w:rsid w:val="000E07A8"/>
    <w:rsid w:val="000E3A75"/>
    <w:rsid w:val="0018322D"/>
    <w:rsid w:val="001903C4"/>
    <w:rsid w:val="001C22E1"/>
    <w:rsid w:val="00254654"/>
    <w:rsid w:val="00255C87"/>
    <w:rsid w:val="00277BCE"/>
    <w:rsid w:val="0028778E"/>
    <w:rsid w:val="0031288C"/>
    <w:rsid w:val="00350613"/>
    <w:rsid w:val="003566CA"/>
    <w:rsid w:val="00384C7F"/>
    <w:rsid w:val="00426608"/>
    <w:rsid w:val="004A3821"/>
    <w:rsid w:val="005406F4"/>
    <w:rsid w:val="00562F3E"/>
    <w:rsid w:val="005C7EE1"/>
    <w:rsid w:val="005D7CD8"/>
    <w:rsid w:val="00766F94"/>
    <w:rsid w:val="007B7FA1"/>
    <w:rsid w:val="008A0906"/>
    <w:rsid w:val="00921A32"/>
    <w:rsid w:val="009459A5"/>
    <w:rsid w:val="00981B12"/>
    <w:rsid w:val="00992D35"/>
    <w:rsid w:val="009974D4"/>
    <w:rsid w:val="009A224A"/>
    <w:rsid w:val="009C1F16"/>
    <w:rsid w:val="009E0638"/>
    <w:rsid w:val="00A73EA3"/>
    <w:rsid w:val="00A82603"/>
    <w:rsid w:val="00A83537"/>
    <w:rsid w:val="00A86552"/>
    <w:rsid w:val="00AA281B"/>
    <w:rsid w:val="00BB4415"/>
    <w:rsid w:val="00BE1CC2"/>
    <w:rsid w:val="00BF2136"/>
    <w:rsid w:val="00C05BDB"/>
    <w:rsid w:val="00C4446D"/>
    <w:rsid w:val="00C44DB0"/>
    <w:rsid w:val="00C62788"/>
    <w:rsid w:val="00CA7311"/>
    <w:rsid w:val="00D0086D"/>
    <w:rsid w:val="00D11BE3"/>
    <w:rsid w:val="00D25085"/>
    <w:rsid w:val="00DA450A"/>
    <w:rsid w:val="00DA5B57"/>
    <w:rsid w:val="00DA7C67"/>
    <w:rsid w:val="00DC59C0"/>
    <w:rsid w:val="00E3578A"/>
    <w:rsid w:val="00E4338A"/>
    <w:rsid w:val="00E54B7D"/>
    <w:rsid w:val="00E810C2"/>
    <w:rsid w:val="00EA503A"/>
    <w:rsid w:val="00EF6CC5"/>
    <w:rsid w:val="00F0138F"/>
    <w:rsid w:val="00F1287A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E656E"/>
  <w15:docId w15:val="{3871B626-A171-45BE-854D-12FAE02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D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D35"/>
    <w:pPr>
      <w:jc w:val="center"/>
    </w:pPr>
    <w:rPr>
      <w:sz w:val="24"/>
    </w:rPr>
  </w:style>
  <w:style w:type="paragraph" w:styleId="a4">
    <w:name w:val="Closing"/>
    <w:basedOn w:val="a"/>
    <w:next w:val="a"/>
    <w:rsid w:val="00992D35"/>
    <w:pPr>
      <w:jc w:val="right"/>
    </w:pPr>
    <w:rPr>
      <w:sz w:val="24"/>
    </w:rPr>
  </w:style>
  <w:style w:type="paragraph" w:styleId="a5">
    <w:name w:val="Balloon Text"/>
    <w:basedOn w:val="a"/>
    <w:semiHidden/>
    <w:rsid w:val="0005427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0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07A8"/>
    <w:rPr>
      <w:kern w:val="2"/>
      <w:sz w:val="21"/>
    </w:rPr>
  </w:style>
  <w:style w:type="paragraph" w:styleId="a8">
    <w:name w:val="footer"/>
    <w:basedOn w:val="a"/>
    <w:link w:val="a9"/>
    <w:rsid w:val="000E0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07A8"/>
    <w:rPr>
      <w:kern w:val="2"/>
      <w:sz w:val="21"/>
    </w:rPr>
  </w:style>
  <w:style w:type="character" w:styleId="aa">
    <w:name w:val="Hyperlink"/>
    <w:basedOn w:val="a0"/>
    <w:unhideWhenUsed/>
    <w:rsid w:val="00562F3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seragi-foundation.jp/%E5%BF%9C%E5%8B%9F%E8%A6%81%E9%A0%85/%E6%94%AF%E6%8F%B4-%E5%8A%A9%E6%88%90%E9%87%91%E7%B5%A6%E4%BB%98%E8%A6%8F%E7%A8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助成金給付申込書</vt:lpstr>
      <vt:lpstr>                                出 張 申 請 書</vt:lpstr>
    </vt:vector>
  </TitlesOfParts>
  <Company>MouseComputer PC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助成金給付申込書</dc:title>
  <dc:creator>Ryuhei Murakami</dc:creator>
  <cp:lastModifiedBy>村上 隆平</cp:lastModifiedBy>
  <cp:revision>9</cp:revision>
  <cp:lastPrinted>2005-06-07T08:46:00Z</cp:lastPrinted>
  <dcterms:created xsi:type="dcterms:W3CDTF">2019-06-02T03:01:00Z</dcterms:created>
  <dcterms:modified xsi:type="dcterms:W3CDTF">2023-05-02T01:39:00Z</dcterms:modified>
</cp:coreProperties>
</file>